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29.4.2020. SRIJEDA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Dobro jutro DRUGI razrede! </w:t>
      </w:r>
      <w:r>
        <w:rPr>
          <w:rFonts w:cs="Times New Roman" w:ascii="Times New Roman" w:hAnsi="Times New Roman"/>
          <w:sz w:val="24"/>
          <w:szCs w:val="24"/>
        </w:rPr>
        <w:t>Nadam se da ste svi dobro.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Slijede vaši današnji zadaci.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HRVATSKI JEZIK – zadaci su u word dokumentu.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TJELESNA I ZDRAVSTVENA KULTURA – </w:t>
      </w:r>
      <w:bookmarkStart w:id="0" w:name="__DdeLink__5597_3167254070"/>
      <w:r>
        <w:rPr>
          <w:rFonts w:cs="Times New Roman" w:ascii="Times New Roman" w:hAnsi="Times New Roman"/>
          <w:sz w:val="24"/>
          <w:szCs w:val="24"/>
        </w:rPr>
        <w:t>otvorite sljedeću poveznicu i odradite vježbe koje su prikazane i opisane u videu:</w:t>
      </w:r>
    </w:p>
    <w:p>
      <w:pPr>
        <w:pStyle w:val="Normal"/>
        <w:spacing w:before="0" w:after="160"/>
        <w:jc w:val="both"/>
        <w:rPr/>
      </w:pPr>
      <w:hyperlink r:id="rId2">
        <w:r>
          <w:rPr>
            <w:rStyle w:val="Internetskapoveznica"/>
            <w:rFonts w:cs="Times New Roman" w:ascii="Times New Roman" w:hAnsi="Times New Roman"/>
            <w:sz w:val="24"/>
            <w:szCs w:val="24"/>
          </w:rPr>
          <w:t>https://www.youtube.com/watch?v=8M9gsu3lYHc&amp;t=270s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  <w:bookmarkEnd w:id="0"/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8M9gsu3lYHc&amp;t=270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LibreOffice/6.2.5.2$Windows_X86_64 LibreOffice_project/1ec314fa52f458adc18c4f025c545a4e8b22c159</Application>
  <Pages>1</Pages>
  <Words>41</Words>
  <Characters>272</Characters>
  <CharactersWithSpaces>310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2020-04-28T14:02:44Z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